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6A8A" w14:textId="24466CFA" w:rsidR="00E66F29" w:rsidRDefault="00E66F29" w:rsidP="00E66F29">
      <w:pPr>
        <w:jc w:val="center"/>
        <w:rPr>
          <w:b/>
          <w:color w:val="001746"/>
        </w:rPr>
      </w:pPr>
      <w:r>
        <w:rPr>
          <w:b/>
          <w:color w:val="001746"/>
        </w:rPr>
        <w:t>U</w:t>
      </w:r>
      <w:r w:rsidRPr="0088376B">
        <w:rPr>
          <w:b/>
          <w:color w:val="001746"/>
        </w:rPr>
        <w:t xml:space="preserve">NIVERSIDAD </w:t>
      </w:r>
      <w:r>
        <w:rPr>
          <w:b/>
          <w:color w:val="001746"/>
        </w:rPr>
        <w:t>TECNOLÓGICA DE PANAMÁ</w:t>
      </w:r>
    </w:p>
    <w:p w14:paraId="203A93FF" w14:textId="6DBFE12D" w:rsidR="00026466" w:rsidRPr="0088376B" w:rsidRDefault="00026466" w:rsidP="00026466">
      <w:pPr>
        <w:jc w:val="center"/>
        <w:rPr>
          <w:b/>
          <w:color w:val="001746"/>
        </w:rPr>
      </w:pPr>
      <w:r w:rsidRPr="0088376B">
        <w:rPr>
          <w:b/>
          <w:color w:val="001746"/>
        </w:rPr>
        <w:t>INSTITUTO PADAGOGICO BARQUISIMETO</w:t>
      </w:r>
    </w:p>
    <w:p w14:paraId="024C6AD1" w14:textId="77777777" w:rsidR="00026466" w:rsidRPr="0088376B" w:rsidRDefault="00026466" w:rsidP="00026466">
      <w:pPr>
        <w:jc w:val="center"/>
        <w:rPr>
          <w:b/>
          <w:color w:val="001746"/>
        </w:rPr>
      </w:pPr>
      <w:r w:rsidRPr="0088376B">
        <w:rPr>
          <w:b/>
          <w:color w:val="001746"/>
        </w:rPr>
        <w:t>BARQUISIMETO ESTADO LARA</w:t>
      </w:r>
    </w:p>
    <w:p w14:paraId="48AA8AD9" w14:textId="77777777" w:rsidR="00026466" w:rsidRDefault="00026466" w:rsidP="00026466">
      <w:pPr>
        <w:jc w:val="center"/>
      </w:pPr>
    </w:p>
    <w:p w14:paraId="519D8624" w14:textId="7D99AC00" w:rsidR="00026466" w:rsidRDefault="00E66F29" w:rsidP="00E66F29">
      <w:r>
        <w:t>Junio, 22</w:t>
      </w:r>
      <w:r w:rsidR="002840A7">
        <w:t xml:space="preserve"> del </w:t>
      </w:r>
      <w:r w:rsidR="00026466">
        <w:t>20</w:t>
      </w:r>
      <w:r>
        <w:t>23</w:t>
      </w:r>
    </w:p>
    <w:p w14:paraId="233005B8" w14:textId="2CF9E58A" w:rsidR="00026466" w:rsidRDefault="00026466"/>
    <w:p w14:paraId="04583A3D" w14:textId="77777777" w:rsidR="00026466" w:rsidRPr="00026466" w:rsidRDefault="00026466" w:rsidP="00026466">
      <w:pPr>
        <w:spacing w:line="240" w:lineRule="auto"/>
        <w:rPr>
          <w:b/>
        </w:rPr>
      </w:pPr>
    </w:p>
    <w:p w14:paraId="47BEFA32" w14:textId="77777777" w:rsidR="00026466" w:rsidRPr="00026466" w:rsidRDefault="00026466" w:rsidP="00026466">
      <w:pPr>
        <w:spacing w:line="240" w:lineRule="auto"/>
        <w:rPr>
          <w:b/>
        </w:rPr>
      </w:pPr>
      <w:r w:rsidRPr="00026466">
        <w:rPr>
          <w:b/>
        </w:rPr>
        <w:t>DEPARTAMENTO DE CIENCIAS SOCIALES</w:t>
      </w:r>
    </w:p>
    <w:p w14:paraId="0491274F" w14:textId="77777777" w:rsidR="00026466" w:rsidRDefault="00026466" w:rsidP="00026466">
      <w:pPr>
        <w:spacing w:line="240" w:lineRule="auto"/>
        <w:rPr>
          <w:b/>
        </w:rPr>
      </w:pPr>
      <w:r w:rsidRPr="00026466">
        <w:rPr>
          <w:b/>
        </w:rPr>
        <w:t>PROFESOR RAUL OCANTO</w:t>
      </w:r>
    </w:p>
    <w:p w14:paraId="4F9DBEB1" w14:textId="77777777" w:rsidR="00026466" w:rsidRDefault="002840A7" w:rsidP="00026466">
      <w:pPr>
        <w:spacing w:line="240" w:lineRule="auto"/>
        <w:rPr>
          <w:b/>
        </w:rPr>
      </w:pPr>
      <w:r>
        <w:rPr>
          <w:b/>
        </w:rPr>
        <w:t xml:space="preserve">Estimado profesor: </w:t>
      </w:r>
    </w:p>
    <w:p w14:paraId="71A96098" w14:textId="77777777" w:rsidR="0088376B" w:rsidRPr="00026466" w:rsidRDefault="0088376B" w:rsidP="00026466">
      <w:pPr>
        <w:spacing w:line="240" w:lineRule="auto"/>
        <w:rPr>
          <w:b/>
        </w:rPr>
      </w:pPr>
    </w:p>
    <w:p w14:paraId="09EB8E53" w14:textId="4FC07E31" w:rsidR="00026466" w:rsidRPr="00E66F29" w:rsidRDefault="002840A7" w:rsidP="00E66F29">
      <w:pPr>
        <w:rPr>
          <w:sz w:val="28"/>
          <w:szCs w:val="28"/>
        </w:rPr>
      </w:pPr>
      <w:r w:rsidRPr="00E66F29">
        <w:rPr>
          <w:sz w:val="28"/>
          <w:szCs w:val="28"/>
        </w:rPr>
        <w:t xml:space="preserve">Los estudiantes </w:t>
      </w:r>
      <w:r w:rsidR="00E66F29" w:rsidRPr="00E66F29">
        <w:rPr>
          <w:sz w:val="28"/>
          <w:szCs w:val="28"/>
        </w:rPr>
        <w:t>pertenecientes al</w:t>
      </w:r>
      <w:r w:rsidR="0088376B" w:rsidRPr="00E66F29">
        <w:rPr>
          <w:sz w:val="28"/>
          <w:szCs w:val="28"/>
        </w:rPr>
        <w:t xml:space="preserve">: </w:t>
      </w:r>
      <w:r w:rsidR="0088376B" w:rsidRPr="00E66F29">
        <w:rPr>
          <w:b/>
          <w:sz w:val="28"/>
          <w:szCs w:val="28"/>
        </w:rPr>
        <w:t>“V Semestre de</w:t>
      </w:r>
      <w:r w:rsidR="00E66F29" w:rsidRPr="00E66F29">
        <w:rPr>
          <w:b/>
          <w:sz w:val="28"/>
          <w:szCs w:val="28"/>
        </w:rPr>
        <w:t xml:space="preserve"> </w:t>
      </w:r>
      <w:r w:rsidRPr="00E66F29">
        <w:rPr>
          <w:b/>
          <w:sz w:val="28"/>
          <w:szCs w:val="28"/>
        </w:rPr>
        <w:t>la sección 508</w:t>
      </w:r>
      <w:r w:rsidR="0088376B" w:rsidRPr="00E66F29">
        <w:rPr>
          <w:b/>
          <w:sz w:val="28"/>
          <w:szCs w:val="28"/>
        </w:rPr>
        <w:t>”</w:t>
      </w:r>
      <w:r w:rsidRPr="00E66F29">
        <w:rPr>
          <w:b/>
          <w:sz w:val="28"/>
          <w:szCs w:val="28"/>
        </w:rPr>
        <w:t>;</w:t>
      </w:r>
      <w:r w:rsidRPr="00E66F29">
        <w:rPr>
          <w:sz w:val="28"/>
          <w:szCs w:val="28"/>
        </w:rPr>
        <w:t xml:space="preserve"> de la especialidad ciencias sociales; cursantes de la materia Historia de las Sociedades; nos dirigimos a usted en forma de agradecimiento por la excelente labor, dedicación y enseñanza que impartió a nuestro grupo de trabajo en el lapso de tiempo que duró este semestre.</w:t>
      </w:r>
    </w:p>
    <w:p w14:paraId="2CBFB73B" w14:textId="26B6061A" w:rsidR="002840A7" w:rsidRPr="00E66F29" w:rsidRDefault="002840A7" w:rsidP="00E66F29">
      <w:pPr>
        <w:rPr>
          <w:sz w:val="28"/>
          <w:szCs w:val="28"/>
        </w:rPr>
      </w:pPr>
      <w:r w:rsidRPr="00E66F29">
        <w:rPr>
          <w:sz w:val="28"/>
          <w:szCs w:val="28"/>
        </w:rPr>
        <w:t xml:space="preserve">Las experiencias compartidas, más los conocimientos adquiridos en este </w:t>
      </w:r>
      <w:r w:rsidR="00E66F29" w:rsidRPr="00E66F29">
        <w:rPr>
          <w:sz w:val="28"/>
          <w:szCs w:val="28"/>
        </w:rPr>
        <w:t>periodo, hicieron</w:t>
      </w:r>
      <w:r w:rsidRPr="00E66F29">
        <w:rPr>
          <w:sz w:val="28"/>
          <w:szCs w:val="28"/>
        </w:rPr>
        <w:t xml:space="preserve"> que el proceso de aprendizaje</w:t>
      </w:r>
      <w:r w:rsidR="0088376B" w:rsidRPr="00E66F29">
        <w:rPr>
          <w:sz w:val="28"/>
          <w:szCs w:val="28"/>
        </w:rPr>
        <w:t xml:space="preserve"> fuera </w:t>
      </w:r>
      <w:r w:rsidR="00E66F29" w:rsidRPr="00E66F29">
        <w:rPr>
          <w:sz w:val="28"/>
          <w:szCs w:val="28"/>
        </w:rPr>
        <w:t>significativo a</w:t>
      </w:r>
      <w:r w:rsidRPr="00E66F29">
        <w:rPr>
          <w:sz w:val="28"/>
          <w:szCs w:val="28"/>
        </w:rPr>
        <w:t xml:space="preserve"> través de</w:t>
      </w:r>
      <w:r w:rsidR="0088376B" w:rsidRPr="00E66F29">
        <w:rPr>
          <w:sz w:val="28"/>
          <w:szCs w:val="28"/>
        </w:rPr>
        <w:t xml:space="preserve"> las </w:t>
      </w:r>
      <w:r w:rsidRPr="00E66F29">
        <w:rPr>
          <w:sz w:val="28"/>
          <w:szCs w:val="28"/>
        </w:rPr>
        <w:t xml:space="preserve">estrategias </w:t>
      </w:r>
      <w:r w:rsidR="0088376B" w:rsidRPr="00E66F29">
        <w:rPr>
          <w:sz w:val="28"/>
          <w:szCs w:val="28"/>
        </w:rPr>
        <w:t xml:space="preserve">empleadas, más la sabiduría con la que nos formó en cuanto al conocimiento de otras culturas. </w:t>
      </w:r>
      <w:r w:rsidRPr="00E66F29">
        <w:rPr>
          <w:sz w:val="28"/>
          <w:szCs w:val="28"/>
        </w:rPr>
        <w:t xml:space="preserve"> </w:t>
      </w:r>
    </w:p>
    <w:p w14:paraId="51E52B4C" w14:textId="77777777" w:rsidR="0088376B" w:rsidRPr="00E66F29" w:rsidRDefault="002840A7" w:rsidP="00E66F29">
      <w:pPr>
        <w:rPr>
          <w:sz w:val="28"/>
          <w:szCs w:val="28"/>
        </w:rPr>
      </w:pPr>
      <w:r w:rsidRPr="00E66F29">
        <w:rPr>
          <w:sz w:val="28"/>
          <w:szCs w:val="28"/>
        </w:rPr>
        <w:t>Usted ha sido ejemplo y mentor en sembrar conocimientos en quienes más adelante continuaran con su legado. Gracias por ser un profesional insigne y guiarnos con dedicación por el camino que vamos a seguir.</w:t>
      </w:r>
    </w:p>
    <w:p w14:paraId="5FBAECC8" w14:textId="38B30D2E" w:rsidR="0088376B" w:rsidRPr="00E66F29" w:rsidRDefault="0088376B" w:rsidP="00E66F29">
      <w:pPr>
        <w:rPr>
          <w:sz w:val="28"/>
          <w:szCs w:val="28"/>
        </w:rPr>
      </w:pPr>
      <w:r w:rsidRPr="00E66F29">
        <w:rPr>
          <w:sz w:val="28"/>
          <w:szCs w:val="28"/>
        </w:rPr>
        <w:t>Se despiden con mucho aprecio</w:t>
      </w:r>
      <w:r w:rsidR="00E66F29">
        <w:rPr>
          <w:sz w:val="28"/>
          <w:szCs w:val="28"/>
        </w:rPr>
        <w:t>:</w:t>
      </w:r>
      <w:bookmarkStart w:id="0" w:name="_GoBack"/>
      <w:bookmarkEnd w:id="0"/>
    </w:p>
    <w:p w14:paraId="16D2AE0D" w14:textId="0F2A57F7" w:rsidR="0088376B" w:rsidRDefault="0088376B" w:rsidP="00E66F29">
      <w:pPr>
        <w:tabs>
          <w:tab w:val="left" w:pos="1485"/>
        </w:tabs>
        <w:jc w:val="both"/>
      </w:pPr>
    </w:p>
    <w:p w14:paraId="2B6BF407" w14:textId="77777777" w:rsidR="0088376B" w:rsidRDefault="0088376B" w:rsidP="002840A7">
      <w:pPr>
        <w:jc w:val="both"/>
      </w:pPr>
    </w:p>
    <w:p w14:paraId="677D7912" w14:textId="77777777" w:rsidR="0088376B" w:rsidRPr="00E9417A" w:rsidRDefault="0088376B" w:rsidP="0088376B">
      <w:pPr>
        <w:jc w:val="center"/>
        <w:rPr>
          <w:b/>
          <w:color w:val="002060"/>
        </w:rPr>
      </w:pPr>
      <w:r w:rsidRPr="00E9417A">
        <w:rPr>
          <w:b/>
          <w:color w:val="002060"/>
        </w:rPr>
        <w:t>ESTUDIANTES  DE V SEMESTRE</w:t>
      </w:r>
    </w:p>
    <w:p w14:paraId="539AA126" w14:textId="77777777" w:rsidR="002840A7" w:rsidRPr="00E9417A" w:rsidRDefault="0088376B" w:rsidP="0088376B">
      <w:pPr>
        <w:jc w:val="center"/>
        <w:rPr>
          <w:b/>
          <w:color w:val="002060"/>
        </w:rPr>
      </w:pPr>
      <w:r w:rsidRPr="00E9417A">
        <w:rPr>
          <w:b/>
          <w:color w:val="002060"/>
        </w:rPr>
        <w:t xml:space="preserve"> SECCIÓN 508</w:t>
      </w:r>
    </w:p>
    <w:sectPr w:rsidR="002840A7" w:rsidRPr="00E94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6"/>
    <w:rsid w:val="00026466"/>
    <w:rsid w:val="002840A7"/>
    <w:rsid w:val="00605459"/>
    <w:rsid w:val="0088376B"/>
    <w:rsid w:val="00E66F29"/>
    <w:rsid w:val="00E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8A36"/>
  <w15:chartTrackingRefBased/>
  <w15:docId w15:val="{15E95EA7-7389-4395-B87B-027C650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2020-04-10T17:41:00Z</dcterms:created>
  <dcterms:modified xsi:type="dcterms:W3CDTF">2020-04-10T17:41:00Z</dcterms:modified>
</cp:coreProperties>
</file>